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17B" w:rsidRPr="00244625" w:rsidRDefault="00B3617B" w:rsidP="00B3617B">
      <w:pPr>
        <w:pStyle w:val="Heading1"/>
        <w:ind w:left="6480" w:firstLine="720"/>
        <w:rPr>
          <w:rFonts w:ascii="Arial" w:hAnsi="Arial"/>
          <w:sz w:val="24"/>
          <w:szCs w:val="24"/>
          <w:lang w:val="ro-RO"/>
        </w:rPr>
      </w:pPr>
      <w:bookmarkStart w:id="0" w:name="_Toc239572980"/>
      <w:r w:rsidRPr="00244625">
        <w:rPr>
          <w:rFonts w:ascii="Arial" w:hAnsi="Arial"/>
          <w:sz w:val="24"/>
          <w:szCs w:val="24"/>
          <w:lang w:val="ro-RO"/>
        </w:rPr>
        <w:t xml:space="preserve">Formular nr. </w:t>
      </w:r>
      <w:r w:rsidR="00000580" w:rsidRPr="00244625">
        <w:rPr>
          <w:rFonts w:ascii="Arial" w:hAnsi="Arial"/>
          <w:sz w:val="24"/>
          <w:szCs w:val="24"/>
          <w:lang w:val="ro-RO"/>
        </w:rPr>
        <w:t>10</w:t>
      </w:r>
    </w:p>
    <w:bookmarkEnd w:id="0"/>
    <w:p w:rsidR="00B3617B" w:rsidRPr="002F2AB4" w:rsidRDefault="00B3617B" w:rsidP="00B3617B">
      <w:pPr>
        <w:pStyle w:val="Heading1"/>
        <w:tabs>
          <w:tab w:val="left" w:pos="720"/>
        </w:tabs>
        <w:rPr>
          <w:rFonts w:ascii="Arial" w:hAnsi="Arial"/>
          <w:b w:val="0"/>
          <w:sz w:val="24"/>
          <w:szCs w:val="24"/>
          <w:lang w:val="ro-RO"/>
        </w:rPr>
      </w:pPr>
      <w:r w:rsidRPr="002F2AB4">
        <w:rPr>
          <w:rFonts w:ascii="Arial" w:hAnsi="Arial"/>
          <w:lang w:val="ro-RO"/>
        </w:rPr>
        <w:t xml:space="preserve"> </w:t>
      </w:r>
      <w:r w:rsidRPr="002F2AB4">
        <w:rPr>
          <w:rFonts w:ascii="Arial" w:hAnsi="Arial"/>
          <w:b w:val="0"/>
          <w:sz w:val="24"/>
          <w:szCs w:val="24"/>
          <w:lang w:val="ro-RO"/>
        </w:rPr>
        <w:t>Operator economic</w:t>
      </w:r>
    </w:p>
    <w:p w:rsidR="00B3617B" w:rsidRPr="002F2AB4" w:rsidRDefault="00B3617B" w:rsidP="00B3617B">
      <w:pPr>
        <w:jc w:val="both"/>
        <w:rPr>
          <w:rFonts w:cs="Arial"/>
          <w:lang w:val="ro-RO"/>
        </w:rPr>
      </w:pPr>
      <w:r w:rsidRPr="002F2AB4">
        <w:rPr>
          <w:rFonts w:cs="Arial"/>
          <w:lang w:val="ro-RO"/>
        </w:rPr>
        <w:t>_________________________</w:t>
      </w:r>
    </w:p>
    <w:p w:rsidR="00B3617B" w:rsidRPr="002F2AB4" w:rsidRDefault="00B3617B" w:rsidP="00B3617B">
      <w:pPr>
        <w:jc w:val="both"/>
        <w:rPr>
          <w:rFonts w:cs="Arial"/>
          <w:lang w:val="ro-RO"/>
        </w:rPr>
      </w:pPr>
      <w:r w:rsidRPr="002F2AB4">
        <w:rPr>
          <w:rFonts w:cs="Arial"/>
          <w:lang w:val="ro-RO"/>
        </w:rPr>
        <w:t xml:space="preserve">       (</w:t>
      </w:r>
      <w:r w:rsidRPr="002F2AB4">
        <w:rPr>
          <w:rFonts w:cs="Arial"/>
          <w:i/>
          <w:lang w:val="ro-RO"/>
        </w:rPr>
        <w:t>denumirea</w:t>
      </w:r>
      <w:r w:rsidRPr="002F2AB4">
        <w:rPr>
          <w:rFonts w:cs="Arial"/>
          <w:lang w:val="ro-RO"/>
        </w:rPr>
        <w:t>)</w:t>
      </w:r>
    </w:p>
    <w:p w:rsidR="00B3617B" w:rsidRPr="002F2AB4" w:rsidRDefault="00B3617B" w:rsidP="00B3617B">
      <w:pPr>
        <w:jc w:val="both"/>
        <w:rPr>
          <w:rFonts w:cs="Arial"/>
          <w:lang w:val="ro-RO"/>
        </w:rPr>
      </w:pPr>
    </w:p>
    <w:p w:rsidR="00B3617B" w:rsidRPr="002F2AB4" w:rsidRDefault="00B3617B" w:rsidP="00B3617B">
      <w:pPr>
        <w:jc w:val="both"/>
        <w:rPr>
          <w:rFonts w:cs="Arial"/>
          <w:lang w:val="ro-RO"/>
        </w:rPr>
      </w:pPr>
    </w:p>
    <w:p w:rsidR="00B3617B" w:rsidRPr="002F2AB4" w:rsidRDefault="00B3617B" w:rsidP="00A971F2">
      <w:pPr>
        <w:ind w:firstLine="708"/>
        <w:jc w:val="both"/>
        <w:rPr>
          <w:rFonts w:cs="Arial"/>
          <w:b/>
          <w:lang w:val="ro-RO"/>
        </w:rPr>
      </w:pPr>
      <w:r w:rsidRPr="002F2AB4">
        <w:rPr>
          <w:b/>
          <w:lang w:val="ro-RO"/>
        </w:rPr>
        <w:t>FORMULAR DE OFERTĂ</w:t>
      </w:r>
      <w:r w:rsidR="00A971F2" w:rsidRPr="00A971F2">
        <w:t xml:space="preserve"> </w:t>
      </w:r>
      <w:r w:rsidR="00A971F2" w:rsidRPr="00A971F2">
        <w:rPr>
          <w:b/>
          <w:lang w:val="ro-RO"/>
        </w:rPr>
        <w:t>PROIECTARE ȘI EXECUȚIE LUCRĂRI</w:t>
      </w:r>
      <w:r w:rsidR="00A971F2" w:rsidRPr="002F2AB4">
        <w:rPr>
          <w:b/>
          <w:lang w:val="ro-RO"/>
        </w:rPr>
        <w:t xml:space="preserve"> </w:t>
      </w:r>
    </w:p>
    <w:p w:rsidR="00B3617B" w:rsidRPr="002F2AB4" w:rsidRDefault="00B3617B" w:rsidP="00B3617B">
      <w:pPr>
        <w:shd w:val="clear" w:color="auto" w:fill="FFFFFF"/>
        <w:ind w:firstLine="720"/>
        <w:rPr>
          <w:rFonts w:cs="Arial"/>
          <w:lang w:val="ro-RO"/>
        </w:rPr>
      </w:pPr>
      <w:r w:rsidRPr="002F2AB4">
        <w:rPr>
          <w:rFonts w:cs="Arial"/>
          <w:lang w:val="ro-RO"/>
        </w:rPr>
        <w:t xml:space="preserve">Către </w:t>
      </w:r>
    </w:p>
    <w:p w:rsidR="00B3617B" w:rsidRPr="002F2AB4" w:rsidRDefault="00B3617B" w:rsidP="00B3617B">
      <w:pPr>
        <w:shd w:val="clear" w:color="auto" w:fill="FFFFFF"/>
        <w:ind w:left="720" w:firstLine="720"/>
        <w:rPr>
          <w:rFonts w:cs="Arial"/>
          <w:spacing w:val="-3"/>
          <w:lang w:val="ro-RO"/>
        </w:rPr>
      </w:pPr>
      <w:r w:rsidRPr="002F2AB4">
        <w:rPr>
          <w:rFonts w:cs="Arial"/>
          <w:b/>
          <w:bCs/>
          <w:spacing w:val="-3"/>
          <w:lang w:val="ro-RO"/>
        </w:rPr>
        <w:t>Compania de Ap</w:t>
      </w:r>
      <w:r w:rsidR="00A971F2">
        <w:rPr>
          <w:rFonts w:cs="Arial"/>
          <w:b/>
          <w:bCs/>
          <w:spacing w:val="-3"/>
          <w:lang w:val="ro-RO"/>
        </w:rPr>
        <w:t>ă</w:t>
      </w:r>
      <w:r w:rsidRPr="002F2AB4">
        <w:rPr>
          <w:rFonts w:cs="Arial"/>
          <w:b/>
          <w:bCs/>
          <w:spacing w:val="-3"/>
          <w:lang w:val="ro-RO"/>
        </w:rPr>
        <w:t xml:space="preserve"> Someș S.A.</w:t>
      </w:r>
    </w:p>
    <w:p w:rsidR="00B3617B" w:rsidRPr="002F2AB4" w:rsidRDefault="00B3617B" w:rsidP="00B3617B">
      <w:pPr>
        <w:ind w:left="720" w:firstLine="720"/>
        <w:rPr>
          <w:rFonts w:cs="Arial"/>
          <w:lang w:val="ro-RO"/>
        </w:rPr>
      </w:pPr>
      <w:r w:rsidRPr="002F2AB4">
        <w:rPr>
          <w:rFonts w:cs="Arial"/>
          <w:b/>
          <w:bCs/>
          <w:lang w:val="ro-RO"/>
        </w:rPr>
        <w:t>Bd</w:t>
      </w:r>
      <w:r w:rsidR="008E03FD">
        <w:rPr>
          <w:rFonts w:cs="Arial"/>
          <w:b/>
          <w:bCs/>
          <w:lang w:val="ro-RO"/>
        </w:rPr>
        <w:t>.</w:t>
      </w:r>
      <w:r w:rsidRPr="002F2AB4">
        <w:rPr>
          <w:rFonts w:cs="Arial"/>
          <w:b/>
          <w:bCs/>
          <w:lang w:val="ro-RO"/>
        </w:rPr>
        <w:t xml:space="preserve"> 21 Decembrie 1989</w:t>
      </w:r>
      <w:r w:rsidR="008E03FD">
        <w:rPr>
          <w:rFonts w:cs="Arial"/>
          <w:b/>
          <w:bCs/>
          <w:lang w:val="ro-RO"/>
        </w:rPr>
        <w:t>,</w:t>
      </w:r>
      <w:r w:rsidRPr="002F2AB4">
        <w:rPr>
          <w:rFonts w:cs="Arial"/>
          <w:b/>
          <w:bCs/>
          <w:lang w:val="ro-RO"/>
        </w:rPr>
        <w:t xml:space="preserve"> nr. 79, Cluj-Napoca, 40060</w:t>
      </w:r>
      <w:r w:rsidR="00751475" w:rsidRPr="002F2AB4">
        <w:rPr>
          <w:rFonts w:cs="Arial"/>
          <w:b/>
          <w:bCs/>
          <w:lang w:val="ro-RO"/>
        </w:rPr>
        <w:t>3</w:t>
      </w:r>
    </w:p>
    <w:p w:rsidR="00B3617B" w:rsidRPr="002F2AB4" w:rsidRDefault="00B3617B" w:rsidP="00B3617B">
      <w:pPr>
        <w:jc w:val="both"/>
        <w:rPr>
          <w:rFonts w:cs="Arial"/>
          <w:lang w:val="ro-RO"/>
        </w:rPr>
      </w:pPr>
    </w:p>
    <w:p w:rsidR="00B3617B" w:rsidRPr="00100A1F" w:rsidRDefault="00B3617B" w:rsidP="00B3617B">
      <w:pPr>
        <w:jc w:val="both"/>
        <w:rPr>
          <w:rFonts w:cs="Arial"/>
          <w:lang w:val="ro-RO"/>
        </w:rPr>
      </w:pPr>
      <w:r w:rsidRPr="002F2AB4">
        <w:rPr>
          <w:rFonts w:cs="Arial"/>
          <w:lang w:val="ro-RO"/>
        </w:rPr>
        <w:t xml:space="preserve">1. Examinând documentaţia de atribuire, subsemnaţii______________________, </w:t>
      </w:r>
      <w:r w:rsidRPr="00100A1F">
        <w:rPr>
          <w:rFonts w:cs="Arial"/>
          <w:lang w:val="ro-RO"/>
        </w:rPr>
        <w:t>reprezentanţi ai ofertantului _____________________________ (</w:t>
      </w:r>
      <w:r w:rsidRPr="00100A1F">
        <w:rPr>
          <w:rFonts w:cs="Arial"/>
          <w:i/>
          <w:lang w:val="ro-RO"/>
        </w:rPr>
        <w:t>denumirea/numele ofertantului</w:t>
      </w:r>
      <w:r w:rsidRPr="00100A1F">
        <w:rPr>
          <w:rFonts w:cs="Arial"/>
          <w:lang w:val="ro-RO"/>
        </w:rPr>
        <w:t xml:space="preserve">) ne oferim ca, în conformitate cu prevederile şi cerinţele cuprinse în documentaţia </w:t>
      </w:r>
      <w:r w:rsidRPr="006F3263">
        <w:rPr>
          <w:rFonts w:cs="Arial"/>
          <w:lang w:val="ro-RO"/>
        </w:rPr>
        <w:t>mai sus men</w:t>
      </w:r>
      <w:r w:rsidR="00244625" w:rsidRPr="006F3263">
        <w:rPr>
          <w:rFonts w:cs="Arial"/>
          <w:lang w:val="ro-RO"/>
        </w:rPr>
        <w:t xml:space="preserve">ţionată, să </w:t>
      </w:r>
      <w:r w:rsidR="00A971F2" w:rsidRPr="006F3263">
        <w:rPr>
          <w:rFonts w:cs="Arial"/>
          <w:lang w:val="ro-RO"/>
        </w:rPr>
        <w:t xml:space="preserve">proiectăm și să </w:t>
      </w:r>
      <w:r w:rsidR="00244625" w:rsidRPr="006F3263">
        <w:rPr>
          <w:rFonts w:cs="Arial"/>
          <w:lang w:val="ro-RO"/>
        </w:rPr>
        <w:t xml:space="preserve">executăm contractul </w:t>
      </w:r>
      <w:r w:rsidR="00E46352" w:rsidRPr="006F3263">
        <w:rPr>
          <w:rFonts w:cs="Arial"/>
          <w:b/>
          <w:lang w:val="ro-RO"/>
        </w:rPr>
        <w:t>„Extindere și reabilitare sursă</w:t>
      </w:r>
      <w:r w:rsidR="00E46352" w:rsidRPr="00E46352">
        <w:rPr>
          <w:rFonts w:cs="Arial"/>
          <w:b/>
          <w:lang w:val="ro-RO"/>
        </w:rPr>
        <w:t xml:space="preserve"> subterană de apă Bologa, județul Cluj”</w:t>
      </w:r>
      <w:r w:rsidR="00E46352">
        <w:rPr>
          <w:rFonts w:cs="Arial"/>
          <w:b/>
          <w:lang w:val="ro-RO"/>
        </w:rPr>
        <w:t xml:space="preserve">, </w:t>
      </w:r>
      <w:r w:rsidRPr="00100A1F">
        <w:rPr>
          <w:rFonts w:cs="Arial"/>
          <w:lang w:val="ro-RO"/>
        </w:rPr>
        <w:t>pentru suma de ________ lei (</w:t>
      </w:r>
      <w:r w:rsidRPr="00100A1F">
        <w:rPr>
          <w:rFonts w:cs="Arial"/>
          <w:i/>
          <w:lang w:val="ro-RO"/>
        </w:rPr>
        <w:t>suma în litere şi în cifre, precum şi moneda ofertei</w:t>
      </w:r>
      <w:r w:rsidRPr="00100A1F">
        <w:rPr>
          <w:rFonts w:cs="Arial"/>
          <w:lang w:val="ro-RO"/>
        </w:rPr>
        <w:t>), la care se a</w:t>
      </w:r>
      <w:r w:rsidR="00E668D5">
        <w:rPr>
          <w:rFonts w:cs="Arial"/>
          <w:lang w:val="ro-RO"/>
        </w:rPr>
        <w:t>dauga TVA în valoare de ____</w:t>
      </w:r>
      <w:r w:rsidRPr="00100A1F">
        <w:rPr>
          <w:rFonts w:cs="Arial"/>
          <w:lang w:val="ro-RO"/>
        </w:rPr>
        <w:t xml:space="preserve"> lei (</w:t>
      </w:r>
      <w:r w:rsidRPr="00100A1F">
        <w:rPr>
          <w:rFonts w:cs="Arial"/>
          <w:i/>
          <w:lang w:val="ro-RO"/>
        </w:rPr>
        <w:t>suma în litere şi în cifre, precum şi moneda ofertei</w:t>
      </w:r>
      <w:r w:rsidRPr="00100A1F">
        <w:rPr>
          <w:rFonts w:cs="Arial"/>
          <w:lang w:val="ro-RO"/>
        </w:rPr>
        <w:t>)</w:t>
      </w:r>
      <w:r w:rsidR="001965BF">
        <w:rPr>
          <w:rFonts w:cs="Arial"/>
          <w:lang w:val="ro-RO"/>
        </w:rPr>
        <w:t>, conform Liste de preturi</w:t>
      </w:r>
      <w:r w:rsidRPr="00100A1F">
        <w:rPr>
          <w:rFonts w:cs="Arial"/>
          <w:lang w:val="ro-RO"/>
        </w:rPr>
        <w:t xml:space="preserve">.  </w:t>
      </w:r>
    </w:p>
    <w:p w:rsidR="00B3617B" w:rsidRPr="002F2AB4" w:rsidRDefault="00B3617B" w:rsidP="00B3617B">
      <w:pPr>
        <w:jc w:val="both"/>
        <w:rPr>
          <w:rFonts w:cs="Arial"/>
          <w:lang w:val="ro-RO"/>
        </w:rPr>
      </w:pPr>
      <w:r w:rsidRPr="002F2AB4">
        <w:rPr>
          <w:rFonts w:cs="Arial"/>
          <w:lang w:val="ro-RO"/>
        </w:rPr>
        <w:t xml:space="preserve">2. Ne angajăm ca, în cazul în care oferta noastră este stabilită câştigătoare, să începem lucrările cât mai curând posibil după primirea ordinului de începere </w:t>
      </w:r>
      <w:r w:rsidR="00E32315" w:rsidRPr="002F2AB4">
        <w:rPr>
          <w:rFonts w:cs="Arial"/>
          <w:lang w:val="ro-RO"/>
        </w:rPr>
        <w:t xml:space="preserve">(în conformitate cu clauzele contractuale) </w:t>
      </w:r>
      <w:r w:rsidRPr="002F2AB4">
        <w:rPr>
          <w:rFonts w:cs="Arial"/>
          <w:lang w:val="ro-RO"/>
        </w:rPr>
        <w:t xml:space="preserve">şi să terminăm lucrările în conformitate cu graficul de execuţie anexat, în </w:t>
      </w:r>
      <w:r w:rsidR="00E659C0" w:rsidRPr="002F2AB4">
        <w:rPr>
          <w:rFonts w:cs="Arial"/>
          <w:b/>
          <w:lang w:val="ro-RO"/>
        </w:rPr>
        <w:t>......</w:t>
      </w:r>
      <w:r w:rsidRPr="002F2AB4">
        <w:rPr>
          <w:rFonts w:cs="Arial"/>
          <w:b/>
          <w:lang w:val="ro-RO"/>
        </w:rPr>
        <w:t xml:space="preserve"> luni</w:t>
      </w:r>
      <w:r w:rsidRPr="002F2AB4">
        <w:rPr>
          <w:rFonts w:cs="Arial"/>
          <w:lang w:val="ro-RO"/>
        </w:rPr>
        <w:t>.</w:t>
      </w:r>
    </w:p>
    <w:p w:rsidR="00B3617B" w:rsidRPr="002F2AB4" w:rsidRDefault="00B3617B" w:rsidP="00B3617B">
      <w:pPr>
        <w:jc w:val="both"/>
        <w:rPr>
          <w:rFonts w:cs="Arial"/>
          <w:lang w:val="ro-RO"/>
        </w:rPr>
      </w:pPr>
      <w:r w:rsidRPr="002F2AB4">
        <w:rPr>
          <w:rFonts w:cs="Arial"/>
          <w:lang w:val="ro-RO"/>
        </w:rPr>
        <w:t xml:space="preserve">3. Ne angajăm să menţinem aceasta ofertă valabilă pentru o durată de </w:t>
      </w:r>
      <w:r w:rsidR="002C0EF5" w:rsidRPr="002F2AB4">
        <w:rPr>
          <w:rFonts w:cs="Arial"/>
          <w:b/>
          <w:lang w:val="ro-RO"/>
        </w:rPr>
        <w:t>6 luni</w:t>
      </w:r>
      <w:r w:rsidRPr="002F2AB4">
        <w:rPr>
          <w:rFonts w:cs="Arial"/>
          <w:lang w:val="ro-RO"/>
        </w:rPr>
        <w:t>, respectiv până la data de ____________ (</w:t>
      </w:r>
      <w:r w:rsidRPr="002F2AB4">
        <w:rPr>
          <w:rFonts w:cs="Arial"/>
          <w:i/>
          <w:lang w:val="ro-RO"/>
        </w:rPr>
        <w:t>ziua/luna/anul</w:t>
      </w:r>
      <w:r w:rsidRPr="002F2AB4">
        <w:rPr>
          <w:rFonts w:cs="Arial"/>
          <w:lang w:val="ro-RO"/>
        </w:rPr>
        <w:t>) şi ea va rămâne obligatorie pentru noi şi poate fi acceptată oricând înainte de expirarea perioadei de valabilitate.</w:t>
      </w:r>
    </w:p>
    <w:p w:rsidR="00B3617B" w:rsidRPr="002F2AB4" w:rsidRDefault="00B3617B" w:rsidP="00B3617B">
      <w:pPr>
        <w:jc w:val="both"/>
        <w:rPr>
          <w:rFonts w:cs="Arial"/>
          <w:lang w:val="ro-RO"/>
        </w:rPr>
      </w:pPr>
      <w:r w:rsidRPr="002F2AB4">
        <w:rPr>
          <w:rFonts w:cs="Arial"/>
          <w:lang w:val="ro-RO"/>
        </w:rPr>
        <w:t>4. Am înţeles şi consimţim că, în cazul în care oferta noastră este stabilită ca fiind câştigătoare, să constituim garanţia de bună execuţie în conformitate cu prevederile din documentaţia de atribuire.</w:t>
      </w:r>
    </w:p>
    <w:p w:rsidR="00B3617B" w:rsidRPr="002F2AB4" w:rsidRDefault="00B3617B" w:rsidP="00B3617B">
      <w:pPr>
        <w:jc w:val="both"/>
        <w:rPr>
          <w:rFonts w:cs="Arial"/>
          <w:lang w:val="ro-RO"/>
        </w:rPr>
      </w:pPr>
      <w:r w:rsidRPr="002F2AB4">
        <w:rPr>
          <w:rFonts w:cs="Arial"/>
          <w:lang w:val="ro-RO"/>
        </w:rPr>
        <w:t>5. Precizăm că:</w:t>
      </w:r>
      <w:r w:rsidR="00F10662" w:rsidRPr="002F2AB4">
        <w:rPr>
          <w:rFonts w:cs="Arial"/>
          <w:lang w:val="ro-RO"/>
        </w:rPr>
        <w:t xml:space="preserve"> </w:t>
      </w:r>
      <w:r w:rsidRPr="002F2AB4">
        <w:rPr>
          <w:rFonts w:cs="Arial"/>
          <w:lang w:val="ro-RO"/>
        </w:rPr>
        <w:t>(</w:t>
      </w:r>
      <w:r w:rsidRPr="002F2AB4">
        <w:rPr>
          <w:rFonts w:cs="Arial"/>
          <w:i/>
          <w:lang w:val="ro-RO"/>
        </w:rPr>
        <w:t>se bifează opţiunea corespunzătoare</w:t>
      </w:r>
      <w:r w:rsidRPr="002F2AB4">
        <w:rPr>
          <w:rFonts w:cs="Arial"/>
          <w:lang w:val="ro-RO"/>
        </w:rPr>
        <w:t>)</w:t>
      </w:r>
    </w:p>
    <w:p w:rsidR="00B3617B" w:rsidRPr="002F2AB4" w:rsidRDefault="00B3617B" w:rsidP="00B3617B">
      <w:pPr>
        <w:jc w:val="both"/>
        <w:rPr>
          <w:rFonts w:cs="Arial"/>
          <w:lang w:val="ro-RO"/>
        </w:rPr>
      </w:pPr>
      <w:r w:rsidRPr="002F2AB4">
        <w:rPr>
          <w:rFonts w:cs="Arial"/>
          <w:lang w:val="ro-RO"/>
        </w:rPr>
        <w:t>|_| depunem ofertă alternativă, ale cărei detalii sunt prezentate într-un formular de ofertă separat, marcat în mod clar „alternativă”/”altă ofertă”.</w:t>
      </w:r>
    </w:p>
    <w:p w:rsidR="00B3617B" w:rsidRPr="002F2AB4" w:rsidRDefault="00B3617B" w:rsidP="00B3617B">
      <w:pPr>
        <w:jc w:val="both"/>
        <w:rPr>
          <w:rFonts w:cs="Arial"/>
          <w:lang w:val="ro-RO"/>
        </w:rPr>
      </w:pPr>
      <w:r w:rsidRPr="002F2AB4">
        <w:rPr>
          <w:rFonts w:cs="Arial"/>
          <w:lang w:val="ro-RO"/>
        </w:rPr>
        <w:t xml:space="preserve"> |_| nu depunem ofertă alternativă.</w:t>
      </w:r>
    </w:p>
    <w:p w:rsidR="00B3617B" w:rsidRPr="002F2AB4" w:rsidRDefault="00B3617B" w:rsidP="00B3617B">
      <w:pPr>
        <w:jc w:val="both"/>
        <w:rPr>
          <w:rFonts w:cs="Arial"/>
          <w:i/>
          <w:lang w:val="ro-RO"/>
        </w:rPr>
      </w:pPr>
      <w:r w:rsidRPr="002F2AB4">
        <w:rPr>
          <w:rFonts w:cs="Arial"/>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B3617B" w:rsidRPr="002F2AB4" w:rsidRDefault="00B3617B" w:rsidP="00B3617B">
      <w:pPr>
        <w:jc w:val="both"/>
        <w:rPr>
          <w:rFonts w:cs="Arial"/>
          <w:lang w:val="ro-RO"/>
        </w:rPr>
      </w:pPr>
      <w:r w:rsidRPr="002F2AB4">
        <w:rPr>
          <w:rFonts w:cs="Arial"/>
          <w:lang w:val="ro-RO"/>
        </w:rPr>
        <w:t>7. Înţelegem că nu sunteţi obligaţi să acceptaţi oferta cu cel mai scăzut preţ sau orice sau orice ofertă primită.</w:t>
      </w:r>
    </w:p>
    <w:p w:rsidR="00B3617B" w:rsidRPr="002F2AB4" w:rsidRDefault="00B3617B" w:rsidP="00B3617B">
      <w:pPr>
        <w:jc w:val="both"/>
        <w:rPr>
          <w:rFonts w:cs="Arial"/>
          <w:lang w:val="ro-RO"/>
        </w:rPr>
      </w:pPr>
    </w:p>
    <w:p w:rsidR="00B3617B" w:rsidRPr="002F2AB4" w:rsidRDefault="00B3617B" w:rsidP="00B3617B">
      <w:pPr>
        <w:ind w:firstLine="720"/>
        <w:jc w:val="both"/>
        <w:rPr>
          <w:rFonts w:cs="Arial"/>
          <w:lang w:val="ro-RO"/>
        </w:rPr>
      </w:pPr>
      <w:r w:rsidRPr="002F2AB4">
        <w:rPr>
          <w:rFonts w:cs="Arial"/>
          <w:lang w:val="ro-RO"/>
        </w:rPr>
        <w:t>Data _____/_____/_____</w:t>
      </w:r>
    </w:p>
    <w:p w:rsidR="00B3617B" w:rsidRPr="002F2AB4" w:rsidRDefault="00B3617B" w:rsidP="00B3617B">
      <w:pPr>
        <w:jc w:val="both"/>
        <w:rPr>
          <w:rFonts w:cs="Arial"/>
          <w:lang w:val="ro-RO"/>
        </w:rPr>
      </w:pPr>
    </w:p>
    <w:p w:rsidR="00B3617B" w:rsidRPr="002F2AB4" w:rsidRDefault="00B3617B" w:rsidP="00B3617B">
      <w:pPr>
        <w:jc w:val="center"/>
        <w:rPr>
          <w:rFonts w:cs="Arial"/>
          <w:lang w:val="ro-RO"/>
        </w:rPr>
      </w:pPr>
      <w:r w:rsidRPr="002F2AB4">
        <w:rPr>
          <w:rFonts w:cs="Arial"/>
          <w:lang w:val="ro-RO"/>
        </w:rPr>
        <w:t xml:space="preserve">______________________________, </w:t>
      </w:r>
    </w:p>
    <w:p w:rsidR="00B3617B" w:rsidRPr="002F2AB4" w:rsidRDefault="00B3617B" w:rsidP="00B3617B">
      <w:pPr>
        <w:jc w:val="center"/>
        <w:rPr>
          <w:rFonts w:cs="Arial"/>
          <w:i/>
          <w:lang w:val="ro-RO"/>
        </w:rPr>
      </w:pPr>
      <w:r w:rsidRPr="002F2AB4">
        <w:rPr>
          <w:rFonts w:cs="Arial"/>
          <w:i/>
          <w:lang w:val="ro-RO"/>
        </w:rPr>
        <w:t xml:space="preserve">(nume, prenume şi semnătură), </w:t>
      </w:r>
    </w:p>
    <w:p w:rsidR="00B3617B" w:rsidRPr="002F2AB4" w:rsidRDefault="00B3617B" w:rsidP="00B3617B">
      <w:pPr>
        <w:jc w:val="center"/>
        <w:rPr>
          <w:rFonts w:cs="Arial"/>
          <w:i/>
          <w:lang w:val="ro-RO"/>
        </w:rPr>
      </w:pPr>
    </w:p>
    <w:p w:rsidR="00B3617B" w:rsidRPr="002F2AB4" w:rsidRDefault="00B3617B" w:rsidP="00B3617B">
      <w:pPr>
        <w:jc w:val="center"/>
        <w:rPr>
          <w:rFonts w:cs="Arial"/>
          <w:i/>
          <w:lang w:val="ro-RO"/>
        </w:rPr>
      </w:pPr>
      <w:r w:rsidRPr="002F2AB4">
        <w:rPr>
          <w:rFonts w:cs="Arial"/>
          <w:i/>
          <w:lang w:val="ro-RO"/>
        </w:rPr>
        <w:t>L.S.</w:t>
      </w:r>
    </w:p>
    <w:p w:rsidR="00B3617B" w:rsidRPr="002F2AB4" w:rsidRDefault="00B3617B" w:rsidP="00B3617B">
      <w:pPr>
        <w:jc w:val="center"/>
        <w:rPr>
          <w:rFonts w:cs="Arial"/>
          <w:i/>
          <w:lang w:val="ro-RO"/>
        </w:rPr>
      </w:pPr>
    </w:p>
    <w:p w:rsidR="00B3617B" w:rsidRPr="002F2AB4" w:rsidRDefault="00B3617B" w:rsidP="00B3617B">
      <w:pPr>
        <w:rPr>
          <w:rFonts w:cs="Arial"/>
          <w:i/>
          <w:lang w:val="ro-RO"/>
        </w:rPr>
      </w:pPr>
      <w:r w:rsidRPr="002F2AB4">
        <w:rPr>
          <w:rFonts w:cs="Arial"/>
          <w:lang w:val="ro-RO"/>
        </w:rPr>
        <w:t>în calitate de ________________________ legal autorizat să semnez oferta pentru şi în numele ____________________________ (</w:t>
      </w:r>
      <w:r w:rsidRPr="002F2AB4">
        <w:rPr>
          <w:rFonts w:cs="Arial"/>
          <w:i/>
          <w:lang w:val="ro-RO"/>
        </w:rPr>
        <w:t>denumirea/numele operatorului economic</w:t>
      </w:r>
      <w:r w:rsidRPr="002F2AB4">
        <w:rPr>
          <w:rFonts w:cs="Arial"/>
          <w:lang w:val="ro-RO"/>
        </w:rPr>
        <w:t>)</w:t>
      </w:r>
    </w:p>
    <w:p w:rsidR="00B3617B" w:rsidRPr="002F2AB4" w:rsidRDefault="00B3617B">
      <w:pPr>
        <w:rPr>
          <w:lang w:val="ro-RO"/>
        </w:rPr>
      </w:pPr>
    </w:p>
    <w:p w:rsidR="00B3617B" w:rsidRPr="002F2AB4" w:rsidRDefault="00B3617B">
      <w:pPr>
        <w:rPr>
          <w:lang w:val="ro-RO"/>
        </w:rPr>
      </w:pPr>
    </w:p>
    <w:p w:rsidR="00B3617B" w:rsidRPr="002F2AB4" w:rsidRDefault="00B3617B">
      <w:pPr>
        <w:rPr>
          <w:lang w:val="ro-RO"/>
        </w:rPr>
      </w:pPr>
    </w:p>
    <w:p w:rsidR="00B3617B" w:rsidRPr="002F2AB4" w:rsidRDefault="00B3617B">
      <w:pPr>
        <w:rPr>
          <w:lang w:val="ro-RO"/>
        </w:rPr>
      </w:pPr>
    </w:p>
    <w:p w:rsidR="00B3617B" w:rsidRPr="002F2AB4" w:rsidRDefault="00B3617B" w:rsidP="00B3617B">
      <w:pPr>
        <w:jc w:val="center"/>
        <w:rPr>
          <w:lang w:val="ro-RO" w:eastAsia="ro-RO"/>
        </w:rPr>
      </w:pPr>
      <w:r w:rsidRPr="002F2AB4">
        <w:rPr>
          <w:lang w:val="ro-RO" w:eastAsia="ro-RO"/>
        </w:rPr>
        <w:t>ANEXA LA FORMULARUL DE OFERTA</w:t>
      </w:r>
    </w:p>
    <w:p w:rsidR="00B3617B" w:rsidRPr="002F2AB4" w:rsidRDefault="00B3617B" w:rsidP="00B3617B">
      <w:pPr>
        <w:jc w:val="center"/>
        <w:rPr>
          <w:lang w:val="ro-RO" w:eastAsia="ro-RO"/>
        </w:rPr>
      </w:pPr>
    </w:p>
    <w:p w:rsidR="00B3617B" w:rsidRPr="002F2AB4" w:rsidRDefault="00B3617B" w:rsidP="00B3617B">
      <w:pPr>
        <w:jc w:val="center"/>
        <w:rPr>
          <w:lang w:val="ro-RO" w:eastAsia="ro-RO"/>
        </w:rPr>
      </w:pPr>
    </w:p>
    <w:p w:rsidR="00B3617B" w:rsidRDefault="00B3617B" w:rsidP="00B3617B">
      <w:pPr>
        <w:rPr>
          <w:lang w:val="ro-RO"/>
        </w:rPr>
      </w:pPr>
    </w:p>
    <w:p w:rsidR="00A971F2" w:rsidRDefault="00A971F2" w:rsidP="00B3617B">
      <w:pPr>
        <w:rPr>
          <w:lang w:val="ro-RO"/>
        </w:rPr>
      </w:pPr>
      <w:bookmarkStart w:id="1" w:name="_GoBack"/>
      <w:bookmarkEnd w:id="1"/>
    </w:p>
    <w:p w:rsidR="00A971F2" w:rsidRPr="002F2AB4" w:rsidRDefault="00A971F2" w:rsidP="00B3617B">
      <w:pPr>
        <w:rPr>
          <w:lang w:val="ro-RO"/>
        </w:rPr>
      </w:pPr>
    </w:p>
    <w:p w:rsidR="00B3617B" w:rsidRPr="002F2AB4" w:rsidRDefault="00B3617B" w:rsidP="00B3617B">
      <w:pPr>
        <w:rPr>
          <w:lang w:val="ro-RO"/>
        </w:rPr>
      </w:pPr>
    </w:p>
    <w:tbl>
      <w:tblPr>
        <w:tblW w:w="7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322"/>
        <w:gridCol w:w="2054"/>
      </w:tblGrid>
      <w:tr w:rsidR="00B3617B" w:rsidRPr="002F2AB4" w:rsidTr="00DD578C">
        <w:trPr>
          <w:jc w:val="center"/>
        </w:trPr>
        <w:tc>
          <w:tcPr>
            <w:tcW w:w="540" w:type="dxa"/>
          </w:tcPr>
          <w:p w:rsidR="00B3617B" w:rsidRPr="002F2AB4" w:rsidRDefault="00B3617B" w:rsidP="00DD578C">
            <w:pPr>
              <w:rPr>
                <w:lang w:val="ro-RO"/>
              </w:rPr>
            </w:pPr>
            <w:r w:rsidRPr="002F2AB4">
              <w:rPr>
                <w:lang w:val="ro-RO"/>
              </w:rPr>
              <w:t>1</w:t>
            </w:r>
          </w:p>
        </w:tc>
        <w:tc>
          <w:tcPr>
            <w:tcW w:w="5322" w:type="dxa"/>
          </w:tcPr>
          <w:p w:rsidR="00B3617B" w:rsidRPr="002F2AB4" w:rsidRDefault="00B3617B" w:rsidP="00DD578C">
            <w:pPr>
              <w:rPr>
                <w:lang w:val="ro-RO"/>
              </w:rPr>
            </w:pPr>
            <w:r w:rsidRPr="002F2AB4">
              <w:rPr>
                <w:lang w:val="ro-RO"/>
              </w:rPr>
              <w:t>Valoarea maximă a lucrărilor executate de subcontractant (% din preţul total ofertat si valoare)</w:t>
            </w:r>
            <w:r w:rsidR="00376A74" w:rsidRPr="002F2AB4">
              <w:rPr>
                <w:lang w:val="ro-RO"/>
              </w:rPr>
              <w:t xml:space="preserve"> – </w:t>
            </w:r>
            <w:r w:rsidR="00376A74" w:rsidRPr="002F2AB4">
              <w:rPr>
                <w:i/>
                <w:lang w:val="ro-RO"/>
              </w:rPr>
              <w:t>dacă este cazul</w:t>
            </w:r>
          </w:p>
        </w:tc>
        <w:tc>
          <w:tcPr>
            <w:tcW w:w="2054" w:type="dxa"/>
          </w:tcPr>
          <w:p w:rsidR="00B3617B" w:rsidRPr="002F2AB4" w:rsidRDefault="00B3617B" w:rsidP="00DD578C">
            <w:pPr>
              <w:rPr>
                <w:lang w:val="ro-RO"/>
              </w:rPr>
            </w:pPr>
          </w:p>
        </w:tc>
      </w:tr>
      <w:tr w:rsidR="00B3617B" w:rsidRPr="002F2AB4" w:rsidTr="00DD578C">
        <w:trPr>
          <w:jc w:val="center"/>
        </w:trPr>
        <w:tc>
          <w:tcPr>
            <w:tcW w:w="540" w:type="dxa"/>
          </w:tcPr>
          <w:p w:rsidR="00B3617B" w:rsidRPr="002F2AB4" w:rsidRDefault="00B3617B" w:rsidP="00DD578C">
            <w:pPr>
              <w:rPr>
                <w:lang w:val="ro-RO"/>
              </w:rPr>
            </w:pPr>
            <w:r w:rsidRPr="002F2AB4">
              <w:rPr>
                <w:lang w:val="ro-RO"/>
              </w:rPr>
              <w:t>2</w:t>
            </w:r>
          </w:p>
        </w:tc>
        <w:tc>
          <w:tcPr>
            <w:tcW w:w="5322" w:type="dxa"/>
          </w:tcPr>
          <w:p w:rsidR="00B3617B" w:rsidRPr="002F2AB4" w:rsidRDefault="00B3617B" w:rsidP="00376A74">
            <w:pPr>
              <w:rPr>
                <w:lang w:val="ro-RO"/>
              </w:rPr>
            </w:pPr>
            <w:r w:rsidRPr="002F2AB4">
              <w:rPr>
                <w:lang w:val="ro-RO"/>
              </w:rPr>
              <w:t>Perioada de garanţie (luni calendaristice)</w:t>
            </w:r>
            <w:r w:rsidR="00376A74" w:rsidRPr="002F2AB4">
              <w:rPr>
                <w:lang w:val="ro-RO"/>
              </w:rPr>
              <w:t xml:space="preserve"> de la data semnării Procesului verbal de recepție la terminarea lucrărilor</w:t>
            </w:r>
          </w:p>
        </w:tc>
        <w:tc>
          <w:tcPr>
            <w:tcW w:w="2054" w:type="dxa"/>
          </w:tcPr>
          <w:p w:rsidR="00B3617B" w:rsidRPr="002F2AB4" w:rsidRDefault="00B3617B" w:rsidP="00DD578C">
            <w:pPr>
              <w:rPr>
                <w:lang w:val="ro-RO"/>
              </w:rPr>
            </w:pPr>
          </w:p>
        </w:tc>
      </w:tr>
      <w:tr w:rsidR="00B3617B" w:rsidRPr="002F2AB4" w:rsidTr="00DD578C">
        <w:trPr>
          <w:jc w:val="center"/>
        </w:trPr>
        <w:tc>
          <w:tcPr>
            <w:tcW w:w="540" w:type="dxa"/>
          </w:tcPr>
          <w:p w:rsidR="00B3617B" w:rsidRPr="002F2AB4" w:rsidRDefault="00B3617B" w:rsidP="00DD578C">
            <w:pPr>
              <w:rPr>
                <w:lang w:val="ro-RO"/>
              </w:rPr>
            </w:pPr>
            <w:r w:rsidRPr="002F2AB4">
              <w:rPr>
                <w:lang w:val="ro-RO"/>
              </w:rPr>
              <w:t>3</w:t>
            </w:r>
          </w:p>
        </w:tc>
        <w:tc>
          <w:tcPr>
            <w:tcW w:w="5322" w:type="dxa"/>
          </w:tcPr>
          <w:p w:rsidR="00B3617B" w:rsidRPr="002F2AB4" w:rsidRDefault="00B3617B" w:rsidP="00DD578C">
            <w:pPr>
              <w:rPr>
                <w:lang w:val="ro-RO"/>
              </w:rPr>
            </w:pPr>
            <w:r w:rsidRPr="002F2AB4">
              <w:rPr>
                <w:lang w:val="ro-RO"/>
              </w:rPr>
              <w:t xml:space="preserve">Perioada de mobilizare </w:t>
            </w:r>
          </w:p>
          <w:p w:rsidR="00B3617B" w:rsidRPr="002F2AB4" w:rsidRDefault="00B3617B" w:rsidP="00DD578C">
            <w:pPr>
              <w:rPr>
                <w:lang w:val="ro-RO"/>
              </w:rPr>
            </w:pPr>
            <w:r w:rsidRPr="002F2AB4">
              <w:rPr>
                <w:lang w:val="ro-RO"/>
              </w:rPr>
              <w:t>(numărul de zile calendaristice de la data primirii ordinului de începere a lucrărilor până la data începerii execuţiei)</w:t>
            </w:r>
          </w:p>
        </w:tc>
        <w:tc>
          <w:tcPr>
            <w:tcW w:w="2054" w:type="dxa"/>
          </w:tcPr>
          <w:p w:rsidR="00B3617B" w:rsidRPr="002F2AB4" w:rsidRDefault="00B3617B" w:rsidP="00DD578C">
            <w:pPr>
              <w:rPr>
                <w:lang w:val="ro-RO"/>
              </w:rPr>
            </w:pPr>
          </w:p>
        </w:tc>
      </w:tr>
      <w:tr w:rsidR="00B3617B" w:rsidRPr="002F2AB4" w:rsidTr="00DD578C">
        <w:trPr>
          <w:jc w:val="center"/>
        </w:trPr>
        <w:tc>
          <w:tcPr>
            <w:tcW w:w="540" w:type="dxa"/>
          </w:tcPr>
          <w:p w:rsidR="00B3617B" w:rsidRPr="002F2AB4" w:rsidRDefault="00B3617B" w:rsidP="00DD578C">
            <w:pPr>
              <w:rPr>
                <w:lang w:val="ro-RO"/>
              </w:rPr>
            </w:pPr>
            <w:r w:rsidRPr="002F2AB4">
              <w:rPr>
                <w:lang w:val="ro-RO"/>
              </w:rPr>
              <w:t>4</w:t>
            </w:r>
          </w:p>
        </w:tc>
        <w:tc>
          <w:tcPr>
            <w:tcW w:w="5322" w:type="dxa"/>
          </w:tcPr>
          <w:p w:rsidR="00B3617B" w:rsidRPr="002F2AB4" w:rsidRDefault="00B3617B" w:rsidP="00DD578C">
            <w:pPr>
              <w:rPr>
                <w:lang w:val="ro-RO"/>
              </w:rPr>
            </w:pPr>
            <w:r w:rsidRPr="002F2AB4">
              <w:rPr>
                <w:lang w:val="ro-RO"/>
              </w:rPr>
              <w:t xml:space="preserve">Perioada medie de remediere a defectelor </w:t>
            </w:r>
            <w:r w:rsidR="00E32315" w:rsidRPr="002F2AB4">
              <w:rPr>
                <w:lang w:val="ro-RO"/>
              </w:rPr>
              <w:t xml:space="preserve">în perioada de garanție </w:t>
            </w:r>
            <w:r w:rsidRPr="002F2AB4">
              <w:rPr>
                <w:lang w:val="ro-RO"/>
              </w:rPr>
              <w:t>(zile calendaristice)</w:t>
            </w:r>
          </w:p>
        </w:tc>
        <w:tc>
          <w:tcPr>
            <w:tcW w:w="2054" w:type="dxa"/>
          </w:tcPr>
          <w:p w:rsidR="00B3617B" w:rsidRPr="002F2AB4" w:rsidRDefault="00B3617B" w:rsidP="00DD578C">
            <w:pPr>
              <w:rPr>
                <w:lang w:val="ro-RO"/>
              </w:rPr>
            </w:pPr>
          </w:p>
        </w:tc>
      </w:tr>
    </w:tbl>
    <w:p w:rsidR="00B3617B" w:rsidRPr="002F2AB4" w:rsidRDefault="00B3617B" w:rsidP="00B3617B">
      <w:pPr>
        <w:rPr>
          <w:lang w:val="ro-RO" w:eastAsia="ro-RO"/>
        </w:rPr>
      </w:pPr>
    </w:p>
    <w:p w:rsidR="00E32315" w:rsidRPr="002F2AB4" w:rsidRDefault="00E32315" w:rsidP="00B3617B">
      <w:pPr>
        <w:rPr>
          <w:lang w:val="ro-RO" w:eastAsia="ro-RO"/>
        </w:rPr>
      </w:pPr>
    </w:p>
    <w:p w:rsidR="00E32315" w:rsidRPr="002F2AB4" w:rsidRDefault="00E32315" w:rsidP="00B3617B">
      <w:pPr>
        <w:rPr>
          <w:lang w:val="ro-RO" w:eastAsia="ro-RO"/>
        </w:rPr>
      </w:pPr>
    </w:p>
    <w:p w:rsidR="00B3617B" w:rsidRPr="002F2AB4" w:rsidRDefault="00B3617B" w:rsidP="00B3617B">
      <w:pPr>
        <w:rPr>
          <w:lang w:val="ro-RO" w:eastAsia="ro-RO"/>
        </w:rPr>
      </w:pPr>
      <w:r w:rsidRPr="002F2AB4">
        <w:rPr>
          <w:lang w:val="ro-RO" w:eastAsia="ro-RO"/>
        </w:rPr>
        <w:t xml:space="preserve">Data: </w:t>
      </w:r>
    </w:p>
    <w:p w:rsidR="00B3617B" w:rsidRPr="002F2AB4" w:rsidRDefault="00B3617B" w:rsidP="00B3617B">
      <w:pPr>
        <w:rPr>
          <w:lang w:val="ro-RO" w:eastAsia="ro-RO"/>
        </w:rPr>
      </w:pPr>
    </w:p>
    <w:p w:rsidR="00B3617B" w:rsidRPr="002F2AB4" w:rsidRDefault="00B3617B" w:rsidP="00B3617B">
      <w:pPr>
        <w:rPr>
          <w:lang w:val="ro-RO" w:eastAsia="ro-RO"/>
        </w:rPr>
      </w:pPr>
    </w:p>
    <w:p w:rsidR="00B3617B" w:rsidRPr="002F2AB4" w:rsidRDefault="00B3617B" w:rsidP="00B3617B">
      <w:pPr>
        <w:jc w:val="center"/>
        <w:rPr>
          <w:sz w:val="22"/>
          <w:szCs w:val="22"/>
          <w:lang w:val="ro-RO"/>
        </w:rPr>
      </w:pPr>
    </w:p>
    <w:p w:rsidR="00B3617B" w:rsidRPr="002F2AB4" w:rsidRDefault="00B3617B" w:rsidP="00B3617B">
      <w:pPr>
        <w:jc w:val="center"/>
        <w:rPr>
          <w:sz w:val="22"/>
          <w:szCs w:val="22"/>
          <w:lang w:val="ro-RO"/>
        </w:rPr>
      </w:pPr>
      <w:r w:rsidRPr="002F2AB4">
        <w:rPr>
          <w:sz w:val="22"/>
          <w:szCs w:val="22"/>
          <w:lang w:val="ro-RO"/>
        </w:rPr>
        <w:t>Ofertant,</w:t>
      </w:r>
    </w:p>
    <w:p w:rsidR="00B3617B" w:rsidRPr="002F2AB4" w:rsidRDefault="00B3617B" w:rsidP="00B3617B">
      <w:pPr>
        <w:jc w:val="center"/>
        <w:rPr>
          <w:sz w:val="22"/>
          <w:szCs w:val="22"/>
          <w:lang w:val="ro-RO"/>
        </w:rPr>
      </w:pPr>
      <w:r w:rsidRPr="002F2AB4">
        <w:rPr>
          <w:sz w:val="22"/>
          <w:szCs w:val="22"/>
          <w:lang w:val="ro-RO"/>
        </w:rPr>
        <w:t>...............................</w:t>
      </w:r>
    </w:p>
    <w:p w:rsidR="00B3617B" w:rsidRPr="002F2AB4" w:rsidRDefault="00B3617B" w:rsidP="00B3617B">
      <w:pPr>
        <w:jc w:val="center"/>
        <w:rPr>
          <w:sz w:val="22"/>
          <w:szCs w:val="22"/>
          <w:lang w:val="ro-RO"/>
        </w:rPr>
      </w:pPr>
      <w:r w:rsidRPr="002F2AB4">
        <w:rPr>
          <w:sz w:val="22"/>
          <w:szCs w:val="22"/>
          <w:lang w:val="ro-RO"/>
        </w:rPr>
        <w:t>Reprezentant/Reprezentanţi legali</w:t>
      </w:r>
    </w:p>
    <w:p w:rsidR="00B3617B" w:rsidRPr="002F2AB4" w:rsidRDefault="00B3617B" w:rsidP="00B3617B">
      <w:pPr>
        <w:jc w:val="center"/>
        <w:rPr>
          <w:sz w:val="22"/>
          <w:szCs w:val="22"/>
          <w:lang w:val="ro-RO"/>
        </w:rPr>
      </w:pPr>
    </w:p>
    <w:p w:rsidR="00244625" w:rsidRDefault="00244625">
      <w:pPr>
        <w:rPr>
          <w:lang w:val="ro-RO"/>
        </w:rPr>
      </w:pPr>
    </w:p>
    <w:p w:rsidR="00244625" w:rsidRPr="00244625" w:rsidRDefault="00244625" w:rsidP="00244625">
      <w:pPr>
        <w:rPr>
          <w:lang w:val="ro-RO"/>
        </w:rPr>
      </w:pPr>
    </w:p>
    <w:p w:rsidR="00244625" w:rsidRPr="00244625" w:rsidRDefault="00244625" w:rsidP="00244625">
      <w:pPr>
        <w:rPr>
          <w:lang w:val="ro-RO"/>
        </w:rPr>
      </w:pPr>
    </w:p>
    <w:p w:rsidR="00244625" w:rsidRPr="00244625" w:rsidRDefault="00244625" w:rsidP="00244625">
      <w:pPr>
        <w:rPr>
          <w:lang w:val="ro-RO"/>
        </w:rPr>
      </w:pPr>
    </w:p>
    <w:p w:rsidR="00244625" w:rsidRPr="00244625" w:rsidRDefault="00244625" w:rsidP="00244625">
      <w:pPr>
        <w:rPr>
          <w:lang w:val="ro-RO"/>
        </w:rPr>
      </w:pPr>
    </w:p>
    <w:p w:rsidR="00244625" w:rsidRPr="00244625" w:rsidRDefault="00244625" w:rsidP="00244625">
      <w:pPr>
        <w:rPr>
          <w:lang w:val="ro-RO"/>
        </w:rPr>
      </w:pPr>
    </w:p>
    <w:p w:rsidR="00244625" w:rsidRPr="00244625" w:rsidRDefault="00244625" w:rsidP="00244625">
      <w:pPr>
        <w:rPr>
          <w:lang w:val="ro-RO"/>
        </w:rPr>
      </w:pPr>
    </w:p>
    <w:p w:rsidR="00244625" w:rsidRPr="00244625" w:rsidRDefault="00244625" w:rsidP="00244625">
      <w:pPr>
        <w:rPr>
          <w:lang w:val="ro-RO"/>
        </w:rPr>
      </w:pPr>
    </w:p>
    <w:p w:rsidR="00244625" w:rsidRPr="00244625" w:rsidRDefault="00244625" w:rsidP="00244625">
      <w:pPr>
        <w:rPr>
          <w:lang w:val="ro-RO"/>
        </w:rPr>
      </w:pPr>
    </w:p>
    <w:p w:rsidR="00244625" w:rsidRPr="00244625" w:rsidRDefault="00244625" w:rsidP="00244625">
      <w:pPr>
        <w:rPr>
          <w:lang w:val="ro-RO"/>
        </w:rPr>
      </w:pPr>
    </w:p>
    <w:p w:rsidR="00244625" w:rsidRPr="00244625" w:rsidRDefault="00244625" w:rsidP="00244625">
      <w:pPr>
        <w:rPr>
          <w:lang w:val="ro-RO"/>
        </w:rPr>
      </w:pPr>
    </w:p>
    <w:p w:rsidR="00244625" w:rsidRPr="00244625" w:rsidRDefault="00244625" w:rsidP="00244625">
      <w:pPr>
        <w:rPr>
          <w:lang w:val="ro-RO"/>
        </w:rPr>
      </w:pPr>
    </w:p>
    <w:p w:rsidR="00244625" w:rsidRPr="00244625" w:rsidRDefault="00244625" w:rsidP="00244625">
      <w:pPr>
        <w:rPr>
          <w:lang w:val="ro-RO"/>
        </w:rPr>
      </w:pPr>
    </w:p>
    <w:p w:rsidR="00244625" w:rsidRDefault="00244625" w:rsidP="00244625">
      <w:pPr>
        <w:rPr>
          <w:lang w:val="ro-RO"/>
        </w:rPr>
      </w:pPr>
    </w:p>
    <w:p w:rsidR="00B3617B" w:rsidRPr="00244625" w:rsidRDefault="00244625" w:rsidP="00244625">
      <w:pPr>
        <w:rPr>
          <w:sz w:val="20"/>
          <w:szCs w:val="20"/>
          <w:lang w:val="ro-RO"/>
        </w:rPr>
      </w:pPr>
      <w:r w:rsidRPr="00244625">
        <w:rPr>
          <w:sz w:val="20"/>
          <w:szCs w:val="20"/>
          <w:lang w:val="ro-RO"/>
        </w:rPr>
        <w:t>Nota:</w:t>
      </w:r>
    </w:p>
    <w:p w:rsidR="00244625" w:rsidRPr="00244625" w:rsidRDefault="00244625" w:rsidP="00244625">
      <w:pPr>
        <w:rPr>
          <w:rFonts w:cs="Arial"/>
          <w:b/>
          <w:i/>
          <w:color w:val="000080"/>
          <w:sz w:val="20"/>
          <w:szCs w:val="20"/>
          <w:lang w:val="ro-RO"/>
        </w:rPr>
      </w:pPr>
      <w:r w:rsidRPr="00244625">
        <w:rPr>
          <w:b/>
          <w:i/>
          <w:sz w:val="20"/>
          <w:szCs w:val="20"/>
          <w:lang w:val="ro-RO"/>
        </w:rPr>
        <w:t xml:space="preserve">Formularul de oferta si Anexa la Formularul de oferta se vor </w:t>
      </w:r>
      <w:r w:rsidRPr="00244625">
        <w:rPr>
          <w:rFonts w:cs="Arial"/>
          <w:b/>
          <w:i/>
          <w:sz w:val="20"/>
          <w:szCs w:val="20"/>
          <w:lang w:val="ro-RO"/>
        </w:rPr>
        <w:t>semna olograf sau electronic.</w:t>
      </w:r>
    </w:p>
    <w:sectPr w:rsidR="00244625" w:rsidRPr="00244625" w:rsidSect="00191233">
      <w:footerReference w:type="default" r:id="rId6"/>
      <w:pgSz w:w="11907" w:h="16839" w:code="9"/>
      <w:pgMar w:top="1134" w:right="851" w:bottom="1134" w:left="1134" w:header="113" w:footer="11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451" w:rsidRDefault="00A74451" w:rsidP="00A74451">
      <w:r>
        <w:separator/>
      </w:r>
    </w:p>
  </w:endnote>
  <w:endnote w:type="continuationSeparator" w:id="0">
    <w:p w:rsidR="00A74451" w:rsidRDefault="00A74451" w:rsidP="00A7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DBB" w:rsidRDefault="001965BF">
    <w:pPr>
      <w:pStyle w:val="Footer"/>
      <w:jc w:val="center"/>
    </w:pPr>
    <w:sdt>
      <w:sdtPr>
        <w:id w:val="-836002531"/>
        <w:docPartObj>
          <w:docPartGallery w:val="Page Numbers (Bottom of Page)"/>
          <w:docPartUnique/>
        </w:docPartObj>
      </w:sdtPr>
      <w:sdtEndPr>
        <w:rPr>
          <w:noProof/>
        </w:rPr>
      </w:sdtEndPr>
      <w:sdtContent>
        <w:r w:rsidR="007D4DBB">
          <w:fldChar w:fldCharType="begin"/>
        </w:r>
        <w:r w:rsidR="007D4DBB">
          <w:instrText xml:space="preserve"> PAGE   \* MERGEFORMAT </w:instrText>
        </w:r>
        <w:r w:rsidR="007D4DBB">
          <w:fldChar w:fldCharType="separate"/>
        </w:r>
        <w:r>
          <w:rPr>
            <w:noProof/>
          </w:rPr>
          <w:t>2</w:t>
        </w:r>
        <w:r w:rsidR="007D4DBB">
          <w:rPr>
            <w:noProof/>
          </w:rPr>
          <w:fldChar w:fldCharType="end"/>
        </w:r>
      </w:sdtContent>
    </w:sdt>
    <w:r w:rsidR="007D4DBB">
      <w:rPr>
        <w:noProof/>
      </w:rPr>
      <w:t>/2</w:t>
    </w:r>
  </w:p>
  <w:p w:rsidR="007D4DBB" w:rsidRDefault="007D4D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451" w:rsidRDefault="00A74451" w:rsidP="00A74451">
      <w:r>
        <w:separator/>
      </w:r>
    </w:p>
  </w:footnote>
  <w:footnote w:type="continuationSeparator" w:id="0">
    <w:p w:rsidR="00A74451" w:rsidRDefault="00A74451" w:rsidP="00A744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51"/>
    <w:rsid w:val="00000580"/>
    <w:rsid w:val="00002909"/>
    <w:rsid w:val="00010BCA"/>
    <w:rsid w:val="000140E6"/>
    <w:rsid w:val="00014DFD"/>
    <w:rsid w:val="00016BDA"/>
    <w:rsid w:val="000232A8"/>
    <w:rsid w:val="000238D0"/>
    <w:rsid w:val="00025378"/>
    <w:rsid w:val="000266F6"/>
    <w:rsid w:val="00026ED7"/>
    <w:rsid w:val="00033469"/>
    <w:rsid w:val="00033CA6"/>
    <w:rsid w:val="00037B5C"/>
    <w:rsid w:val="0004471D"/>
    <w:rsid w:val="00046A7A"/>
    <w:rsid w:val="0005070A"/>
    <w:rsid w:val="00051D98"/>
    <w:rsid w:val="00055B2C"/>
    <w:rsid w:val="000605E0"/>
    <w:rsid w:val="00060C56"/>
    <w:rsid w:val="00062129"/>
    <w:rsid w:val="00063927"/>
    <w:rsid w:val="00066311"/>
    <w:rsid w:val="00067B36"/>
    <w:rsid w:val="00076DD0"/>
    <w:rsid w:val="000977AE"/>
    <w:rsid w:val="000A34BE"/>
    <w:rsid w:val="000B0E0E"/>
    <w:rsid w:val="000B3C75"/>
    <w:rsid w:val="000C6D32"/>
    <w:rsid w:val="000D3210"/>
    <w:rsid w:val="000D3C7D"/>
    <w:rsid w:val="000D4962"/>
    <w:rsid w:val="000D5536"/>
    <w:rsid w:val="000E07F9"/>
    <w:rsid w:val="000E3F16"/>
    <w:rsid w:val="000F4577"/>
    <w:rsid w:val="00100A1F"/>
    <w:rsid w:val="001049A4"/>
    <w:rsid w:val="00110E6E"/>
    <w:rsid w:val="00113436"/>
    <w:rsid w:val="00113A5A"/>
    <w:rsid w:val="00116AB9"/>
    <w:rsid w:val="00117610"/>
    <w:rsid w:val="001268BC"/>
    <w:rsid w:val="00140BE9"/>
    <w:rsid w:val="0014736D"/>
    <w:rsid w:val="00147A67"/>
    <w:rsid w:val="00153574"/>
    <w:rsid w:val="00154E6A"/>
    <w:rsid w:val="00155234"/>
    <w:rsid w:val="00160201"/>
    <w:rsid w:val="00160DFB"/>
    <w:rsid w:val="00161B17"/>
    <w:rsid w:val="001642CD"/>
    <w:rsid w:val="00165B7C"/>
    <w:rsid w:val="0017346B"/>
    <w:rsid w:val="00173802"/>
    <w:rsid w:val="00173BDD"/>
    <w:rsid w:val="00174BA6"/>
    <w:rsid w:val="00183C9C"/>
    <w:rsid w:val="00184D95"/>
    <w:rsid w:val="001854F3"/>
    <w:rsid w:val="001870F9"/>
    <w:rsid w:val="00190227"/>
    <w:rsid w:val="00191233"/>
    <w:rsid w:val="00193357"/>
    <w:rsid w:val="001949EA"/>
    <w:rsid w:val="001965BF"/>
    <w:rsid w:val="001A1D4B"/>
    <w:rsid w:val="001A1EED"/>
    <w:rsid w:val="001A7416"/>
    <w:rsid w:val="001B7C54"/>
    <w:rsid w:val="001C053B"/>
    <w:rsid w:val="001C1493"/>
    <w:rsid w:val="001C2590"/>
    <w:rsid w:val="001D3E26"/>
    <w:rsid w:val="001D6A53"/>
    <w:rsid w:val="001E1F8A"/>
    <w:rsid w:val="001E69B7"/>
    <w:rsid w:val="001F4322"/>
    <w:rsid w:val="00201ADB"/>
    <w:rsid w:val="00204EAF"/>
    <w:rsid w:val="002060DD"/>
    <w:rsid w:val="00206793"/>
    <w:rsid w:val="0020724D"/>
    <w:rsid w:val="00207752"/>
    <w:rsid w:val="00207F02"/>
    <w:rsid w:val="002109BE"/>
    <w:rsid w:val="0021318D"/>
    <w:rsid w:val="002139DE"/>
    <w:rsid w:val="00216743"/>
    <w:rsid w:val="00217544"/>
    <w:rsid w:val="00217AED"/>
    <w:rsid w:val="00244625"/>
    <w:rsid w:val="002461AB"/>
    <w:rsid w:val="00246704"/>
    <w:rsid w:val="00246937"/>
    <w:rsid w:val="00247A2D"/>
    <w:rsid w:val="00254EE9"/>
    <w:rsid w:val="00256C6C"/>
    <w:rsid w:val="00261A1F"/>
    <w:rsid w:val="00267D55"/>
    <w:rsid w:val="00286451"/>
    <w:rsid w:val="0029574E"/>
    <w:rsid w:val="002A002C"/>
    <w:rsid w:val="002A1B14"/>
    <w:rsid w:val="002A338C"/>
    <w:rsid w:val="002A6D84"/>
    <w:rsid w:val="002A6EC1"/>
    <w:rsid w:val="002B0017"/>
    <w:rsid w:val="002B2D31"/>
    <w:rsid w:val="002B44CC"/>
    <w:rsid w:val="002C0EF5"/>
    <w:rsid w:val="002C1ECD"/>
    <w:rsid w:val="002C2E65"/>
    <w:rsid w:val="002C57F1"/>
    <w:rsid w:val="002C6DCD"/>
    <w:rsid w:val="002F0843"/>
    <w:rsid w:val="002F0F23"/>
    <w:rsid w:val="002F222D"/>
    <w:rsid w:val="002F2AB4"/>
    <w:rsid w:val="002F3704"/>
    <w:rsid w:val="00303419"/>
    <w:rsid w:val="00305830"/>
    <w:rsid w:val="00310E14"/>
    <w:rsid w:val="00325BB3"/>
    <w:rsid w:val="00326630"/>
    <w:rsid w:val="00326649"/>
    <w:rsid w:val="00330FA3"/>
    <w:rsid w:val="0033163C"/>
    <w:rsid w:val="00337819"/>
    <w:rsid w:val="00352C1E"/>
    <w:rsid w:val="00355616"/>
    <w:rsid w:val="0035765A"/>
    <w:rsid w:val="00360550"/>
    <w:rsid w:val="003610D3"/>
    <w:rsid w:val="00362260"/>
    <w:rsid w:val="00363EAA"/>
    <w:rsid w:val="003704E3"/>
    <w:rsid w:val="00373459"/>
    <w:rsid w:val="00376A74"/>
    <w:rsid w:val="00381021"/>
    <w:rsid w:val="00384399"/>
    <w:rsid w:val="00385E29"/>
    <w:rsid w:val="003927C6"/>
    <w:rsid w:val="00393756"/>
    <w:rsid w:val="0039781B"/>
    <w:rsid w:val="003979BB"/>
    <w:rsid w:val="00397A95"/>
    <w:rsid w:val="003A0BDF"/>
    <w:rsid w:val="003A1D5F"/>
    <w:rsid w:val="003A32D9"/>
    <w:rsid w:val="003A6005"/>
    <w:rsid w:val="003A7EE9"/>
    <w:rsid w:val="003B22C8"/>
    <w:rsid w:val="003B4CF5"/>
    <w:rsid w:val="003B55F1"/>
    <w:rsid w:val="003B696E"/>
    <w:rsid w:val="003C1D41"/>
    <w:rsid w:val="003C614E"/>
    <w:rsid w:val="003D0271"/>
    <w:rsid w:val="003D1ECB"/>
    <w:rsid w:val="003D3DD1"/>
    <w:rsid w:val="003D557F"/>
    <w:rsid w:val="003D7196"/>
    <w:rsid w:val="003E6979"/>
    <w:rsid w:val="003E70B8"/>
    <w:rsid w:val="003F2904"/>
    <w:rsid w:val="003F2961"/>
    <w:rsid w:val="003F5726"/>
    <w:rsid w:val="003F6B00"/>
    <w:rsid w:val="00401E07"/>
    <w:rsid w:val="00407192"/>
    <w:rsid w:val="0041259C"/>
    <w:rsid w:val="00413AD3"/>
    <w:rsid w:val="0041655B"/>
    <w:rsid w:val="004201F1"/>
    <w:rsid w:val="00425719"/>
    <w:rsid w:val="00425B6A"/>
    <w:rsid w:val="0043257B"/>
    <w:rsid w:val="004327E4"/>
    <w:rsid w:val="00434D71"/>
    <w:rsid w:val="004361F9"/>
    <w:rsid w:val="00436FEE"/>
    <w:rsid w:val="00442449"/>
    <w:rsid w:val="004443CC"/>
    <w:rsid w:val="004555F0"/>
    <w:rsid w:val="00456131"/>
    <w:rsid w:val="0045767D"/>
    <w:rsid w:val="0046740F"/>
    <w:rsid w:val="00470177"/>
    <w:rsid w:val="00470275"/>
    <w:rsid w:val="00470F12"/>
    <w:rsid w:val="00476414"/>
    <w:rsid w:val="00487F4C"/>
    <w:rsid w:val="004909B7"/>
    <w:rsid w:val="00495E47"/>
    <w:rsid w:val="004A191B"/>
    <w:rsid w:val="004A56A8"/>
    <w:rsid w:val="004B10EE"/>
    <w:rsid w:val="004B2153"/>
    <w:rsid w:val="004B2C20"/>
    <w:rsid w:val="004C3D40"/>
    <w:rsid w:val="004C3D6A"/>
    <w:rsid w:val="004C4D76"/>
    <w:rsid w:val="004C6714"/>
    <w:rsid w:val="004C7817"/>
    <w:rsid w:val="004D152D"/>
    <w:rsid w:val="004D2842"/>
    <w:rsid w:val="004D2D2B"/>
    <w:rsid w:val="004D5473"/>
    <w:rsid w:val="004D5B7D"/>
    <w:rsid w:val="004E4507"/>
    <w:rsid w:val="004E46BD"/>
    <w:rsid w:val="004F120E"/>
    <w:rsid w:val="004F63F3"/>
    <w:rsid w:val="005147CA"/>
    <w:rsid w:val="00515171"/>
    <w:rsid w:val="00517482"/>
    <w:rsid w:val="00522DA6"/>
    <w:rsid w:val="00525AD6"/>
    <w:rsid w:val="00526225"/>
    <w:rsid w:val="00530087"/>
    <w:rsid w:val="00535603"/>
    <w:rsid w:val="00536665"/>
    <w:rsid w:val="005367C5"/>
    <w:rsid w:val="005372F4"/>
    <w:rsid w:val="00537E3A"/>
    <w:rsid w:val="00542213"/>
    <w:rsid w:val="0054238C"/>
    <w:rsid w:val="005523DB"/>
    <w:rsid w:val="00552771"/>
    <w:rsid w:val="00556F79"/>
    <w:rsid w:val="00560DD3"/>
    <w:rsid w:val="00561528"/>
    <w:rsid w:val="00563E42"/>
    <w:rsid w:val="00564200"/>
    <w:rsid w:val="005753AD"/>
    <w:rsid w:val="00580C92"/>
    <w:rsid w:val="005811AF"/>
    <w:rsid w:val="00581EC2"/>
    <w:rsid w:val="0058231C"/>
    <w:rsid w:val="00590A1C"/>
    <w:rsid w:val="00592B30"/>
    <w:rsid w:val="005934BD"/>
    <w:rsid w:val="00595EA5"/>
    <w:rsid w:val="0059633D"/>
    <w:rsid w:val="005A02A8"/>
    <w:rsid w:val="005A2DD5"/>
    <w:rsid w:val="005A5808"/>
    <w:rsid w:val="005B7F74"/>
    <w:rsid w:val="005C581B"/>
    <w:rsid w:val="005E2DAF"/>
    <w:rsid w:val="005E41E7"/>
    <w:rsid w:val="005F5A9E"/>
    <w:rsid w:val="00600ABB"/>
    <w:rsid w:val="006034E1"/>
    <w:rsid w:val="00605D23"/>
    <w:rsid w:val="00610FF0"/>
    <w:rsid w:val="00616E38"/>
    <w:rsid w:val="0062272C"/>
    <w:rsid w:val="006256A7"/>
    <w:rsid w:val="006333E1"/>
    <w:rsid w:val="00637FA0"/>
    <w:rsid w:val="00641161"/>
    <w:rsid w:val="00641EF8"/>
    <w:rsid w:val="006439E2"/>
    <w:rsid w:val="00647C3B"/>
    <w:rsid w:val="006502B2"/>
    <w:rsid w:val="00655055"/>
    <w:rsid w:val="00655AD6"/>
    <w:rsid w:val="0065609F"/>
    <w:rsid w:val="0065740C"/>
    <w:rsid w:val="00661240"/>
    <w:rsid w:val="00667F79"/>
    <w:rsid w:val="006719DE"/>
    <w:rsid w:val="00671EB9"/>
    <w:rsid w:val="00673E7F"/>
    <w:rsid w:val="00674F04"/>
    <w:rsid w:val="00681BAA"/>
    <w:rsid w:val="006917A0"/>
    <w:rsid w:val="006A4671"/>
    <w:rsid w:val="006B2AB4"/>
    <w:rsid w:val="006B44BD"/>
    <w:rsid w:val="006D1170"/>
    <w:rsid w:val="006D3861"/>
    <w:rsid w:val="006D4639"/>
    <w:rsid w:val="006E12B3"/>
    <w:rsid w:val="006F3263"/>
    <w:rsid w:val="006F3765"/>
    <w:rsid w:val="007037C9"/>
    <w:rsid w:val="0071282D"/>
    <w:rsid w:val="00714E05"/>
    <w:rsid w:val="007179DC"/>
    <w:rsid w:val="00724D77"/>
    <w:rsid w:val="00724E43"/>
    <w:rsid w:val="0072555D"/>
    <w:rsid w:val="0073053B"/>
    <w:rsid w:val="007371B2"/>
    <w:rsid w:val="007372F2"/>
    <w:rsid w:val="007479CF"/>
    <w:rsid w:val="00751475"/>
    <w:rsid w:val="00752862"/>
    <w:rsid w:val="00753E00"/>
    <w:rsid w:val="00757928"/>
    <w:rsid w:val="00764972"/>
    <w:rsid w:val="007675C5"/>
    <w:rsid w:val="007728D3"/>
    <w:rsid w:val="00783BA7"/>
    <w:rsid w:val="0078563C"/>
    <w:rsid w:val="007869B9"/>
    <w:rsid w:val="007878B9"/>
    <w:rsid w:val="0079082B"/>
    <w:rsid w:val="00792D1A"/>
    <w:rsid w:val="00797CB8"/>
    <w:rsid w:val="007A0F99"/>
    <w:rsid w:val="007A1A64"/>
    <w:rsid w:val="007A5160"/>
    <w:rsid w:val="007B0A6B"/>
    <w:rsid w:val="007B0EC1"/>
    <w:rsid w:val="007B2ADA"/>
    <w:rsid w:val="007B2E02"/>
    <w:rsid w:val="007C16EF"/>
    <w:rsid w:val="007C3E51"/>
    <w:rsid w:val="007C5106"/>
    <w:rsid w:val="007D4DBB"/>
    <w:rsid w:val="007D55B6"/>
    <w:rsid w:val="007E1DED"/>
    <w:rsid w:val="007F06D9"/>
    <w:rsid w:val="007F3652"/>
    <w:rsid w:val="007F647F"/>
    <w:rsid w:val="00802322"/>
    <w:rsid w:val="008058AC"/>
    <w:rsid w:val="008069ED"/>
    <w:rsid w:val="008072A1"/>
    <w:rsid w:val="00812DF7"/>
    <w:rsid w:val="00817DFF"/>
    <w:rsid w:val="00820217"/>
    <w:rsid w:val="00821698"/>
    <w:rsid w:val="00822E3A"/>
    <w:rsid w:val="008267BD"/>
    <w:rsid w:val="008271EA"/>
    <w:rsid w:val="00831FCD"/>
    <w:rsid w:val="00834DBA"/>
    <w:rsid w:val="008360D9"/>
    <w:rsid w:val="00836A5A"/>
    <w:rsid w:val="00843821"/>
    <w:rsid w:val="00855458"/>
    <w:rsid w:val="00863074"/>
    <w:rsid w:val="008637DE"/>
    <w:rsid w:val="00872A70"/>
    <w:rsid w:val="00874C5A"/>
    <w:rsid w:val="00874EEB"/>
    <w:rsid w:val="00875002"/>
    <w:rsid w:val="0087766C"/>
    <w:rsid w:val="00883563"/>
    <w:rsid w:val="008843DB"/>
    <w:rsid w:val="0089171B"/>
    <w:rsid w:val="0089515C"/>
    <w:rsid w:val="008A5E49"/>
    <w:rsid w:val="008B4D59"/>
    <w:rsid w:val="008C2272"/>
    <w:rsid w:val="008C6B66"/>
    <w:rsid w:val="008D1C0D"/>
    <w:rsid w:val="008E03FD"/>
    <w:rsid w:val="008F6F83"/>
    <w:rsid w:val="009005F9"/>
    <w:rsid w:val="00901CDF"/>
    <w:rsid w:val="009073B1"/>
    <w:rsid w:val="0091063B"/>
    <w:rsid w:val="00922E26"/>
    <w:rsid w:val="00923C8F"/>
    <w:rsid w:val="0092458E"/>
    <w:rsid w:val="00926656"/>
    <w:rsid w:val="00932F28"/>
    <w:rsid w:val="00935E07"/>
    <w:rsid w:val="00942EF1"/>
    <w:rsid w:val="009474C5"/>
    <w:rsid w:val="00971C99"/>
    <w:rsid w:val="00974673"/>
    <w:rsid w:val="0097485A"/>
    <w:rsid w:val="00983B77"/>
    <w:rsid w:val="00986BBC"/>
    <w:rsid w:val="00993EB0"/>
    <w:rsid w:val="009949D9"/>
    <w:rsid w:val="009A01E9"/>
    <w:rsid w:val="009A1EEB"/>
    <w:rsid w:val="009A6951"/>
    <w:rsid w:val="009B1E30"/>
    <w:rsid w:val="009B48D6"/>
    <w:rsid w:val="009B4944"/>
    <w:rsid w:val="009B59AF"/>
    <w:rsid w:val="009B7200"/>
    <w:rsid w:val="009C172A"/>
    <w:rsid w:val="009D247C"/>
    <w:rsid w:val="009D49FB"/>
    <w:rsid w:val="009D77A4"/>
    <w:rsid w:val="009E162B"/>
    <w:rsid w:val="009E70F3"/>
    <w:rsid w:val="009E720B"/>
    <w:rsid w:val="009F52D2"/>
    <w:rsid w:val="009F5448"/>
    <w:rsid w:val="00A0278B"/>
    <w:rsid w:val="00A125E1"/>
    <w:rsid w:val="00A242CD"/>
    <w:rsid w:val="00A246E4"/>
    <w:rsid w:val="00A27243"/>
    <w:rsid w:val="00A3310A"/>
    <w:rsid w:val="00A40969"/>
    <w:rsid w:val="00A40CBE"/>
    <w:rsid w:val="00A51B0A"/>
    <w:rsid w:val="00A52755"/>
    <w:rsid w:val="00A538A6"/>
    <w:rsid w:val="00A543A2"/>
    <w:rsid w:val="00A57300"/>
    <w:rsid w:val="00A605A3"/>
    <w:rsid w:val="00A606D4"/>
    <w:rsid w:val="00A67224"/>
    <w:rsid w:val="00A67496"/>
    <w:rsid w:val="00A73D2A"/>
    <w:rsid w:val="00A74451"/>
    <w:rsid w:val="00A74922"/>
    <w:rsid w:val="00A76AF0"/>
    <w:rsid w:val="00A81A78"/>
    <w:rsid w:val="00A8240C"/>
    <w:rsid w:val="00A836CF"/>
    <w:rsid w:val="00A84C8C"/>
    <w:rsid w:val="00A859DD"/>
    <w:rsid w:val="00A91711"/>
    <w:rsid w:val="00A91BAD"/>
    <w:rsid w:val="00A9359A"/>
    <w:rsid w:val="00A971F2"/>
    <w:rsid w:val="00AA66B7"/>
    <w:rsid w:val="00AB092C"/>
    <w:rsid w:val="00AB3A48"/>
    <w:rsid w:val="00AB4023"/>
    <w:rsid w:val="00AC27B9"/>
    <w:rsid w:val="00AC73AF"/>
    <w:rsid w:val="00AD1371"/>
    <w:rsid w:val="00AD67C4"/>
    <w:rsid w:val="00AE16C2"/>
    <w:rsid w:val="00AF0646"/>
    <w:rsid w:val="00AF12F7"/>
    <w:rsid w:val="00AF5A47"/>
    <w:rsid w:val="00B07086"/>
    <w:rsid w:val="00B11B99"/>
    <w:rsid w:val="00B20575"/>
    <w:rsid w:val="00B20E1E"/>
    <w:rsid w:val="00B210E6"/>
    <w:rsid w:val="00B21479"/>
    <w:rsid w:val="00B2406B"/>
    <w:rsid w:val="00B263A6"/>
    <w:rsid w:val="00B30E29"/>
    <w:rsid w:val="00B3617B"/>
    <w:rsid w:val="00B40891"/>
    <w:rsid w:val="00B47A5E"/>
    <w:rsid w:val="00B54A13"/>
    <w:rsid w:val="00B56C42"/>
    <w:rsid w:val="00B57E45"/>
    <w:rsid w:val="00B603EF"/>
    <w:rsid w:val="00B64627"/>
    <w:rsid w:val="00B706CB"/>
    <w:rsid w:val="00B72B93"/>
    <w:rsid w:val="00B756F1"/>
    <w:rsid w:val="00B87DD6"/>
    <w:rsid w:val="00B903FF"/>
    <w:rsid w:val="00B90A50"/>
    <w:rsid w:val="00B956C0"/>
    <w:rsid w:val="00BA1B51"/>
    <w:rsid w:val="00BC2C68"/>
    <w:rsid w:val="00BC3384"/>
    <w:rsid w:val="00BD434E"/>
    <w:rsid w:val="00BD764E"/>
    <w:rsid w:val="00BD7C4B"/>
    <w:rsid w:val="00BE2116"/>
    <w:rsid w:val="00BE7527"/>
    <w:rsid w:val="00BF2346"/>
    <w:rsid w:val="00BF661B"/>
    <w:rsid w:val="00C0108B"/>
    <w:rsid w:val="00C02506"/>
    <w:rsid w:val="00C056F7"/>
    <w:rsid w:val="00C06694"/>
    <w:rsid w:val="00C06780"/>
    <w:rsid w:val="00C12ACD"/>
    <w:rsid w:val="00C16179"/>
    <w:rsid w:val="00C36F22"/>
    <w:rsid w:val="00C4184E"/>
    <w:rsid w:val="00C45140"/>
    <w:rsid w:val="00C45F7E"/>
    <w:rsid w:val="00C54581"/>
    <w:rsid w:val="00C72551"/>
    <w:rsid w:val="00C7322B"/>
    <w:rsid w:val="00C7450E"/>
    <w:rsid w:val="00C7495B"/>
    <w:rsid w:val="00C74AA2"/>
    <w:rsid w:val="00C86AA7"/>
    <w:rsid w:val="00C945E8"/>
    <w:rsid w:val="00C961CA"/>
    <w:rsid w:val="00CB0257"/>
    <w:rsid w:val="00CB02F0"/>
    <w:rsid w:val="00CC0122"/>
    <w:rsid w:val="00CC0C05"/>
    <w:rsid w:val="00CC1F83"/>
    <w:rsid w:val="00CC3A2C"/>
    <w:rsid w:val="00CC3FBC"/>
    <w:rsid w:val="00CC401F"/>
    <w:rsid w:val="00CC4E7C"/>
    <w:rsid w:val="00CD07E8"/>
    <w:rsid w:val="00CD18D3"/>
    <w:rsid w:val="00CD2DD4"/>
    <w:rsid w:val="00CE063B"/>
    <w:rsid w:val="00CE1DDA"/>
    <w:rsid w:val="00CE41E6"/>
    <w:rsid w:val="00CE4684"/>
    <w:rsid w:val="00CE53A1"/>
    <w:rsid w:val="00CF3F47"/>
    <w:rsid w:val="00CF44E3"/>
    <w:rsid w:val="00CF565B"/>
    <w:rsid w:val="00CF56F9"/>
    <w:rsid w:val="00D0206B"/>
    <w:rsid w:val="00D03BDA"/>
    <w:rsid w:val="00D06532"/>
    <w:rsid w:val="00D136A9"/>
    <w:rsid w:val="00D175C3"/>
    <w:rsid w:val="00D204EC"/>
    <w:rsid w:val="00D22AC4"/>
    <w:rsid w:val="00D30A50"/>
    <w:rsid w:val="00D319ED"/>
    <w:rsid w:val="00D3441A"/>
    <w:rsid w:val="00D34459"/>
    <w:rsid w:val="00D35798"/>
    <w:rsid w:val="00D36AEF"/>
    <w:rsid w:val="00D4095B"/>
    <w:rsid w:val="00D53E42"/>
    <w:rsid w:val="00D6373D"/>
    <w:rsid w:val="00D66DFA"/>
    <w:rsid w:val="00D74DE0"/>
    <w:rsid w:val="00D767C0"/>
    <w:rsid w:val="00D81C4A"/>
    <w:rsid w:val="00D85610"/>
    <w:rsid w:val="00D864F8"/>
    <w:rsid w:val="00D87FBD"/>
    <w:rsid w:val="00D945D2"/>
    <w:rsid w:val="00D949A4"/>
    <w:rsid w:val="00D955D2"/>
    <w:rsid w:val="00D95758"/>
    <w:rsid w:val="00DA4547"/>
    <w:rsid w:val="00DA4A56"/>
    <w:rsid w:val="00DA4C44"/>
    <w:rsid w:val="00DA76E0"/>
    <w:rsid w:val="00DB0D59"/>
    <w:rsid w:val="00DB3502"/>
    <w:rsid w:val="00DB4923"/>
    <w:rsid w:val="00DB5A01"/>
    <w:rsid w:val="00DC2EA3"/>
    <w:rsid w:val="00DC4A12"/>
    <w:rsid w:val="00DC7B53"/>
    <w:rsid w:val="00DD0AF1"/>
    <w:rsid w:val="00DD0D7F"/>
    <w:rsid w:val="00DD40ED"/>
    <w:rsid w:val="00DD7968"/>
    <w:rsid w:val="00DE19E2"/>
    <w:rsid w:val="00DE286B"/>
    <w:rsid w:val="00DE3164"/>
    <w:rsid w:val="00DF0B35"/>
    <w:rsid w:val="00DF0D13"/>
    <w:rsid w:val="00E06E71"/>
    <w:rsid w:val="00E07934"/>
    <w:rsid w:val="00E10378"/>
    <w:rsid w:val="00E11A8F"/>
    <w:rsid w:val="00E138FC"/>
    <w:rsid w:val="00E13EC4"/>
    <w:rsid w:val="00E22049"/>
    <w:rsid w:val="00E24D19"/>
    <w:rsid w:val="00E25E12"/>
    <w:rsid w:val="00E2609D"/>
    <w:rsid w:val="00E30DB8"/>
    <w:rsid w:val="00E32315"/>
    <w:rsid w:val="00E40E3B"/>
    <w:rsid w:val="00E4519D"/>
    <w:rsid w:val="00E46352"/>
    <w:rsid w:val="00E465BA"/>
    <w:rsid w:val="00E507E0"/>
    <w:rsid w:val="00E55F6A"/>
    <w:rsid w:val="00E62D66"/>
    <w:rsid w:val="00E659C0"/>
    <w:rsid w:val="00E66096"/>
    <w:rsid w:val="00E661EC"/>
    <w:rsid w:val="00E668D5"/>
    <w:rsid w:val="00E71B7D"/>
    <w:rsid w:val="00E72AA7"/>
    <w:rsid w:val="00E74CA1"/>
    <w:rsid w:val="00E757DD"/>
    <w:rsid w:val="00E76E3E"/>
    <w:rsid w:val="00E771EA"/>
    <w:rsid w:val="00E8226A"/>
    <w:rsid w:val="00E855A6"/>
    <w:rsid w:val="00E90939"/>
    <w:rsid w:val="00E92DE3"/>
    <w:rsid w:val="00E93853"/>
    <w:rsid w:val="00EA2907"/>
    <w:rsid w:val="00EA590A"/>
    <w:rsid w:val="00EB16E0"/>
    <w:rsid w:val="00EB1CD5"/>
    <w:rsid w:val="00EB3E4B"/>
    <w:rsid w:val="00EB541D"/>
    <w:rsid w:val="00EB54AD"/>
    <w:rsid w:val="00EC0BC6"/>
    <w:rsid w:val="00EC2651"/>
    <w:rsid w:val="00EC3E0F"/>
    <w:rsid w:val="00EC5671"/>
    <w:rsid w:val="00EC6FF8"/>
    <w:rsid w:val="00ED65BC"/>
    <w:rsid w:val="00EE0143"/>
    <w:rsid w:val="00EE331C"/>
    <w:rsid w:val="00EE6297"/>
    <w:rsid w:val="00EF5582"/>
    <w:rsid w:val="00F005E5"/>
    <w:rsid w:val="00F01D01"/>
    <w:rsid w:val="00F079B9"/>
    <w:rsid w:val="00F102A3"/>
    <w:rsid w:val="00F10662"/>
    <w:rsid w:val="00F12D7F"/>
    <w:rsid w:val="00F13B12"/>
    <w:rsid w:val="00F140E9"/>
    <w:rsid w:val="00F1482B"/>
    <w:rsid w:val="00F14880"/>
    <w:rsid w:val="00F31D55"/>
    <w:rsid w:val="00F361D2"/>
    <w:rsid w:val="00F36326"/>
    <w:rsid w:val="00F4054C"/>
    <w:rsid w:val="00F424D8"/>
    <w:rsid w:val="00F42D9E"/>
    <w:rsid w:val="00F51495"/>
    <w:rsid w:val="00F656C8"/>
    <w:rsid w:val="00F67EDB"/>
    <w:rsid w:val="00F710A5"/>
    <w:rsid w:val="00F72486"/>
    <w:rsid w:val="00F770B7"/>
    <w:rsid w:val="00F80B7F"/>
    <w:rsid w:val="00F908BF"/>
    <w:rsid w:val="00F96005"/>
    <w:rsid w:val="00F96647"/>
    <w:rsid w:val="00FA0CAB"/>
    <w:rsid w:val="00FA521D"/>
    <w:rsid w:val="00FB2B49"/>
    <w:rsid w:val="00FB70EE"/>
    <w:rsid w:val="00FC2E52"/>
    <w:rsid w:val="00FC54AA"/>
    <w:rsid w:val="00FC5522"/>
    <w:rsid w:val="00FD1808"/>
    <w:rsid w:val="00FD2897"/>
    <w:rsid w:val="00FE15D2"/>
    <w:rsid w:val="00FE6C2D"/>
    <w:rsid w:val="00FF2800"/>
    <w:rsid w:val="00FF3CE3"/>
    <w:rsid w:val="00FF64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E51C6"/>
  <w15:docId w15:val="{5AF9EB2D-F71B-4411-B5FC-62813FFB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451"/>
    <w:pPr>
      <w:ind w:left="0" w:firstLine="0"/>
    </w:pPr>
    <w:rPr>
      <w:rFonts w:ascii="Arial" w:eastAsia="Times New Roman" w:hAnsi="Arial" w:cs="Times New Roman"/>
      <w:sz w:val="24"/>
      <w:szCs w:val="24"/>
      <w:lang w:val="en-US"/>
    </w:rPr>
  </w:style>
  <w:style w:type="paragraph" w:styleId="Heading1">
    <w:name w:val="heading 1"/>
    <w:basedOn w:val="Normal"/>
    <w:next w:val="Normal"/>
    <w:link w:val="Heading1Char"/>
    <w:qFormat/>
    <w:rsid w:val="00A74451"/>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4451"/>
    <w:rPr>
      <w:rFonts w:ascii="Cambria" w:eastAsia="Times New Roman" w:hAnsi="Cambria" w:cs="Times New Roman"/>
      <w:b/>
      <w:bCs/>
      <w:kern w:val="32"/>
      <w:sz w:val="32"/>
      <w:szCs w:val="32"/>
      <w:lang w:val="en-US"/>
    </w:rPr>
  </w:style>
  <w:style w:type="character" w:customStyle="1" w:styleId="FootnoteTextChar">
    <w:name w:val="Footnote Text Char"/>
    <w:basedOn w:val="DefaultParagraphFont"/>
    <w:link w:val="FootnoteText"/>
    <w:uiPriority w:val="99"/>
    <w:rsid w:val="00A74451"/>
    <w:rPr>
      <w:rFonts w:ascii="Arial" w:eastAsia="Times New Roman" w:hAnsi="Arial" w:cs="Times New Roman"/>
      <w:sz w:val="20"/>
      <w:szCs w:val="20"/>
      <w:lang w:val="en-US"/>
    </w:rPr>
  </w:style>
  <w:style w:type="paragraph" w:styleId="FootnoteText">
    <w:name w:val="footnote text"/>
    <w:basedOn w:val="Normal"/>
    <w:link w:val="FootnoteTextChar"/>
    <w:uiPriority w:val="99"/>
    <w:unhideWhenUsed/>
    <w:rsid w:val="00A74451"/>
    <w:rPr>
      <w:sz w:val="20"/>
      <w:szCs w:val="20"/>
    </w:rPr>
  </w:style>
  <w:style w:type="character" w:customStyle="1" w:styleId="TextnotdesubsolCaracter1">
    <w:name w:val="Text notă de subsol Caracter1"/>
    <w:basedOn w:val="DefaultParagraphFont"/>
    <w:uiPriority w:val="99"/>
    <w:semiHidden/>
    <w:rsid w:val="00A74451"/>
    <w:rPr>
      <w:rFonts w:ascii="Arial" w:eastAsia="Times New Roman" w:hAnsi="Arial" w:cs="Times New Roman"/>
      <w:sz w:val="20"/>
      <w:szCs w:val="20"/>
      <w:lang w:val="en-US"/>
    </w:rPr>
  </w:style>
  <w:style w:type="character" w:customStyle="1" w:styleId="NoSpacingChar">
    <w:name w:val="No Spacing Char"/>
    <w:link w:val="NoSpacing"/>
    <w:uiPriority w:val="1"/>
    <w:locked/>
    <w:rsid w:val="00A74451"/>
    <w:rPr>
      <w:rFonts w:ascii="Calibri" w:hAnsi="Calibri"/>
    </w:rPr>
  </w:style>
  <w:style w:type="paragraph" w:styleId="NoSpacing">
    <w:name w:val="No Spacing"/>
    <w:link w:val="NoSpacingChar"/>
    <w:uiPriority w:val="1"/>
    <w:qFormat/>
    <w:rsid w:val="00A74451"/>
    <w:pPr>
      <w:ind w:left="0" w:firstLine="0"/>
    </w:pPr>
    <w:rPr>
      <w:rFonts w:ascii="Calibri" w:hAnsi="Calibri"/>
    </w:rPr>
  </w:style>
  <w:style w:type="character" w:styleId="FootnoteReference">
    <w:name w:val="footnote reference"/>
    <w:basedOn w:val="DefaultParagraphFont"/>
    <w:uiPriority w:val="99"/>
    <w:rsid w:val="00A74451"/>
    <w:rPr>
      <w:vertAlign w:val="superscript"/>
    </w:rPr>
  </w:style>
  <w:style w:type="paragraph" w:customStyle="1" w:styleId="Default">
    <w:name w:val="Default"/>
    <w:rsid w:val="007037C9"/>
    <w:pPr>
      <w:autoSpaceDE w:val="0"/>
      <w:autoSpaceDN w:val="0"/>
      <w:adjustRightInd w:val="0"/>
      <w:ind w:left="0" w:firstLine="0"/>
    </w:pPr>
    <w:rPr>
      <w:rFonts w:ascii="Times New Roman" w:eastAsia="Times New Roman" w:hAnsi="Times New Roman" w:cs="Times New Roman"/>
      <w:color w:val="000000"/>
      <w:sz w:val="24"/>
      <w:szCs w:val="24"/>
      <w:lang w:val="en-US"/>
    </w:rPr>
  </w:style>
  <w:style w:type="character" w:customStyle="1" w:styleId="tpa1">
    <w:name w:val="tpa1"/>
    <w:basedOn w:val="DefaultParagraphFont"/>
    <w:rsid w:val="00B3617B"/>
  </w:style>
  <w:style w:type="paragraph" w:styleId="Header">
    <w:name w:val="header"/>
    <w:basedOn w:val="Normal"/>
    <w:link w:val="HeaderChar"/>
    <w:uiPriority w:val="99"/>
    <w:unhideWhenUsed/>
    <w:rsid w:val="007D4DBB"/>
    <w:pPr>
      <w:tabs>
        <w:tab w:val="center" w:pos="4680"/>
        <w:tab w:val="right" w:pos="9360"/>
      </w:tabs>
    </w:pPr>
  </w:style>
  <w:style w:type="character" w:customStyle="1" w:styleId="HeaderChar">
    <w:name w:val="Header Char"/>
    <w:basedOn w:val="DefaultParagraphFont"/>
    <w:link w:val="Header"/>
    <w:uiPriority w:val="99"/>
    <w:rsid w:val="007D4DBB"/>
    <w:rPr>
      <w:rFonts w:ascii="Arial" w:eastAsia="Times New Roman" w:hAnsi="Arial" w:cs="Times New Roman"/>
      <w:sz w:val="24"/>
      <w:szCs w:val="24"/>
      <w:lang w:val="en-US"/>
    </w:rPr>
  </w:style>
  <w:style w:type="paragraph" w:styleId="Footer">
    <w:name w:val="footer"/>
    <w:basedOn w:val="Normal"/>
    <w:link w:val="FooterChar"/>
    <w:uiPriority w:val="99"/>
    <w:unhideWhenUsed/>
    <w:rsid w:val="007D4DBB"/>
    <w:pPr>
      <w:tabs>
        <w:tab w:val="center" w:pos="4680"/>
        <w:tab w:val="right" w:pos="9360"/>
      </w:tabs>
    </w:pPr>
  </w:style>
  <w:style w:type="character" w:customStyle="1" w:styleId="FooterChar">
    <w:name w:val="Footer Char"/>
    <w:basedOn w:val="DefaultParagraphFont"/>
    <w:link w:val="Footer"/>
    <w:uiPriority w:val="99"/>
    <w:rsid w:val="007D4DBB"/>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468</Words>
  <Characters>2670</Characters>
  <Application>Microsoft Office Word</Application>
  <DocSecurity>0</DocSecurity>
  <Lines>22</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Pop</dc:creator>
  <cp:lastModifiedBy>Adrian Budisan</cp:lastModifiedBy>
  <cp:revision>43</cp:revision>
  <dcterms:created xsi:type="dcterms:W3CDTF">2017-06-08T12:22:00Z</dcterms:created>
  <dcterms:modified xsi:type="dcterms:W3CDTF">2025-09-22T06:14:00Z</dcterms:modified>
</cp:coreProperties>
</file>